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3FA97" w14:textId="40456B10" w:rsidR="00A609FB" w:rsidRDefault="00161984">
      <w:pPr>
        <w:rPr>
          <w:b/>
          <w:bCs/>
        </w:rPr>
      </w:pPr>
      <w:r>
        <w:rPr>
          <w:b/>
          <w:bCs/>
        </w:rPr>
        <w:t xml:space="preserve">CANP </w:t>
      </w:r>
      <w:r w:rsidR="00A609FB">
        <w:rPr>
          <w:b/>
          <w:bCs/>
        </w:rPr>
        <w:t>Sacramento Chapter Meeting Agenda – April 13, 2022</w:t>
      </w:r>
    </w:p>
    <w:p w14:paraId="60647ABA" w14:textId="17023441" w:rsidR="00A609FB" w:rsidRDefault="00A609FB" w:rsidP="00A609FB">
      <w:pPr>
        <w:rPr>
          <w:b/>
          <w:bCs/>
        </w:rPr>
      </w:pPr>
      <w:r>
        <w:rPr>
          <w:b/>
          <w:bCs/>
        </w:rPr>
        <w:t>Seasons 52 6:00 PM</w:t>
      </w:r>
    </w:p>
    <w:p w14:paraId="4A9B6160" w14:textId="3956A9F0" w:rsidR="00A609FB" w:rsidRDefault="00A609FB" w:rsidP="00A609FB">
      <w:pPr>
        <w:pStyle w:val="ListParagraph"/>
        <w:numPr>
          <w:ilvl w:val="0"/>
          <w:numId w:val="2"/>
        </w:numPr>
      </w:pPr>
      <w:r>
        <w:t>Call to order 6:20 PM</w:t>
      </w:r>
    </w:p>
    <w:p w14:paraId="4CC22B16" w14:textId="686E7E93" w:rsidR="00A609FB" w:rsidRDefault="00A609FB" w:rsidP="00A609FB">
      <w:pPr>
        <w:pStyle w:val="ListParagraph"/>
        <w:numPr>
          <w:ilvl w:val="0"/>
          <w:numId w:val="2"/>
        </w:numPr>
      </w:pPr>
      <w:r>
        <w:t>Introduction to Board Members</w:t>
      </w:r>
    </w:p>
    <w:p w14:paraId="71FAB6E6" w14:textId="11457917" w:rsidR="00A609FB" w:rsidRPr="00A609FB" w:rsidRDefault="00A609FB" w:rsidP="00A609FB">
      <w:pPr>
        <w:pStyle w:val="ListParagraph"/>
        <w:numPr>
          <w:ilvl w:val="1"/>
          <w:numId w:val="2"/>
        </w:numPr>
      </w:pPr>
      <w:r>
        <w:t xml:space="preserve">President - Jeff Souza </w:t>
      </w:r>
      <w:r>
        <w:rPr>
          <w:i/>
          <w:iCs/>
        </w:rPr>
        <w:t>present</w:t>
      </w:r>
    </w:p>
    <w:p w14:paraId="03914F5B" w14:textId="7DC55B5B" w:rsidR="00A609FB" w:rsidRPr="00A609FB" w:rsidRDefault="00A609FB" w:rsidP="00A609FB">
      <w:pPr>
        <w:pStyle w:val="ListParagraph"/>
        <w:numPr>
          <w:ilvl w:val="1"/>
          <w:numId w:val="2"/>
        </w:numPr>
      </w:pPr>
      <w:r>
        <w:t xml:space="preserve">President elect - Lars Gjerde </w:t>
      </w:r>
      <w:r>
        <w:rPr>
          <w:i/>
          <w:iCs/>
        </w:rPr>
        <w:t>present</w:t>
      </w:r>
    </w:p>
    <w:p w14:paraId="10EEC445" w14:textId="2514703A" w:rsidR="00A609FB" w:rsidRDefault="00A609FB" w:rsidP="00A609FB">
      <w:pPr>
        <w:pStyle w:val="ListParagraph"/>
        <w:numPr>
          <w:ilvl w:val="1"/>
          <w:numId w:val="2"/>
        </w:numPr>
      </w:pPr>
      <w:r>
        <w:t>Immediate Past President - Holly Kirkland-Kyhn</w:t>
      </w:r>
      <w:r w:rsidR="008237A6">
        <w:t xml:space="preserve"> </w:t>
      </w:r>
    </w:p>
    <w:p w14:paraId="38D36103" w14:textId="726DEFE6" w:rsidR="00A609FB" w:rsidRDefault="00A609FB" w:rsidP="00A609FB">
      <w:pPr>
        <w:pStyle w:val="ListParagraph"/>
        <w:numPr>
          <w:ilvl w:val="1"/>
          <w:numId w:val="2"/>
        </w:numPr>
      </w:pPr>
      <w:r>
        <w:t>Secretary - Kristen Lake</w:t>
      </w:r>
      <w:r w:rsidR="008237A6">
        <w:t xml:space="preserve"> </w:t>
      </w:r>
      <w:r w:rsidR="008237A6">
        <w:rPr>
          <w:i/>
          <w:iCs/>
        </w:rPr>
        <w:t>present</w:t>
      </w:r>
    </w:p>
    <w:p w14:paraId="6804E858" w14:textId="6BBEE561" w:rsidR="00A609FB" w:rsidRDefault="00A609FB" w:rsidP="00A609FB">
      <w:pPr>
        <w:pStyle w:val="ListParagraph"/>
        <w:numPr>
          <w:ilvl w:val="1"/>
          <w:numId w:val="2"/>
        </w:numPr>
      </w:pPr>
      <w:r>
        <w:t>VP of Finance - Pamela Wy</w:t>
      </w:r>
      <w:r w:rsidR="008237A6">
        <w:t xml:space="preserve">man </w:t>
      </w:r>
      <w:r w:rsidR="008237A6">
        <w:rPr>
          <w:i/>
          <w:iCs/>
        </w:rPr>
        <w:t>present</w:t>
      </w:r>
    </w:p>
    <w:p w14:paraId="2339BE25" w14:textId="162D435D" w:rsidR="00A609FB" w:rsidRDefault="008237A6" w:rsidP="00A609FB">
      <w:pPr>
        <w:pStyle w:val="ListParagraph"/>
        <w:numPr>
          <w:ilvl w:val="1"/>
          <w:numId w:val="2"/>
        </w:numPr>
      </w:pPr>
      <w:r>
        <w:t xml:space="preserve">Education – Maria Shimzu and Tricia Wagner </w:t>
      </w:r>
      <w:r>
        <w:rPr>
          <w:i/>
          <w:iCs/>
        </w:rPr>
        <w:t>present</w:t>
      </w:r>
    </w:p>
    <w:p w14:paraId="04B0FFE2" w14:textId="3ED17843" w:rsidR="008237A6" w:rsidRDefault="008237A6" w:rsidP="00A609FB">
      <w:pPr>
        <w:pStyle w:val="ListParagraph"/>
        <w:numPr>
          <w:ilvl w:val="1"/>
          <w:numId w:val="2"/>
        </w:numPr>
      </w:pPr>
      <w:r>
        <w:t>Membership – Gail Burmeister</w:t>
      </w:r>
    </w:p>
    <w:p w14:paraId="04FF6B8C" w14:textId="3455F03A" w:rsidR="008237A6" w:rsidRDefault="008237A6" w:rsidP="00A609FB">
      <w:pPr>
        <w:pStyle w:val="ListParagraph"/>
        <w:numPr>
          <w:ilvl w:val="1"/>
          <w:numId w:val="2"/>
        </w:numPr>
      </w:pPr>
      <w:r>
        <w:t>Legislative Liaison – Karla Perisho</w:t>
      </w:r>
    </w:p>
    <w:p w14:paraId="5FEDAC99" w14:textId="18861B56" w:rsidR="008237A6" w:rsidRDefault="008237A6" w:rsidP="00A609FB">
      <w:pPr>
        <w:pStyle w:val="ListParagraph"/>
        <w:numPr>
          <w:ilvl w:val="1"/>
          <w:numId w:val="2"/>
        </w:numPr>
      </w:pPr>
      <w:r>
        <w:t xml:space="preserve">Marketing and Communication – Jan Bartuska </w:t>
      </w:r>
      <w:r>
        <w:rPr>
          <w:i/>
          <w:iCs/>
        </w:rPr>
        <w:t>present</w:t>
      </w:r>
    </w:p>
    <w:p w14:paraId="5829FD97" w14:textId="7CA1B5EB" w:rsidR="008237A6" w:rsidRDefault="008237A6" w:rsidP="00A609FB">
      <w:pPr>
        <w:pStyle w:val="ListParagraph"/>
        <w:numPr>
          <w:ilvl w:val="1"/>
          <w:numId w:val="2"/>
        </w:numPr>
      </w:pPr>
      <w:r>
        <w:t>Scholarship Chair – Julie Hettig</w:t>
      </w:r>
    </w:p>
    <w:p w14:paraId="62CCFA5F" w14:textId="5B077D93" w:rsidR="008237A6" w:rsidRDefault="008237A6" w:rsidP="00A609FB">
      <w:pPr>
        <w:pStyle w:val="ListParagraph"/>
        <w:numPr>
          <w:ilvl w:val="1"/>
          <w:numId w:val="2"/>
        </w:numPr>
      </w:pPr>
      <w:r>
        <w:t xml:space="preserve">Student reps </w:t>
      </w:r>
    </w:p>
    <w:p w14:paraId="4969461F" w14:textId="6FC6AA37" w:rsidR="008237A6" w:rsidRDefault="008237A6" w:rsidP="008237A6">
      <w:pPr>
        <w:pStyle w:val="ListParagraph"/>
        <w:numPr>
          <w:ilvl w:val="2"/>
          <w:numId w:val="2"/>
        </w:numPr>
      </w:pPr>
      <w:r>
        <w:t>Heather Rosdail, Herzig University</w:t>
      </w:r>
    </w:p>
    <w:p w14:paraId="337CE596" w14:textId="01C93C37" w:rsidR="008237A6" w:rsidRDefault="008237A6" w:rsidP="008237A6">
      <w:pPr>
        <w:pStyle w:val="ListParagraph"/>
        <w:numPr>
          <w:ilvl w:val="2"/>
          <w:numId w:val="2"/>
        </w:numPr>
      </w:pPr>
      <w:r>
        <w:t>Christina Malinis, George Washington University</w:t>
      </w:r>
    </w:p>
    <w:p w14:paraId="2017CD0B" w14:textId="5F5A149F" w:rsidR="008237A6" w:rsidRDefault="008237A6" w:rsidP="008237A6">
      <w:pPr>
        <w:pStyle w:val="ListParagraph"/>
        <w:numPr>
          <w:ilvl w:val="2"/>
          <w:numId w:val="2"/>
        </w:numPr>
      </w:pPr>
      <w:r>
        <w:t xml:space="preserve">Jennifer Stein, UCD Betty Irene Moore </w:t>
      </w:r>
      <w:r>
        <w:rPr>
          <w:i/>
          <w:iCs/>
        </w:rPr>
        <w:t>present</w:t>
      </w:r>
    </w:p>
    <w:p w14:paraId="15CF3E4E" w14:textId="1DD5F559" w:rsidR="00A609FB" w:rsidRDefault="00A609FB" w:rsidP="00A609FB">
      <w:pPr>
        <w:pStyle w:val="ListParagraph"/>
        <w:numPr>
          <w:ilvl w:val="0"/>
          <w:numId w:val="2"/>
        </w:numPr>
      </w:pPr>
      <w:r>
        <w:t>Introduction to New Members and Guests</w:t>
      </w:r>
      <w:r w:rsidR="008237A6">
        <w:t xml:space="preserve"> </w:t>
      </w:r>
    </w:p>
    <w:p w14:paraId="58A1AF95" w14:textId="34322C27" w:rsidR="00A609FB" w:rsidRDefault="00A609FB" w:rsidP="00A609FB">
      <w:pPr>
        <w:pStyle w:val="ListParagraph"/>
        <w:numPr>
          <w:ilvl w:val="0"/>
          <w:numId w:val="2"/>
        </w:numPr>
      </w:pPr>
      <w:r>
        <w:t>Old Business</w:t>
      </w:r>
    </w:p>
    <w:p w14:paraId="03D49F53" w14:textId="219C5F65" w:rsidR="008237A6" w:rsidRDefault="008237A6" w:rsidP="008237A6">
      <w:pPr>
        <w:pStyle w:val="ListParagraph"/>
        <w:numPr>
          <w:ilvl w:val="1"/>
          <w:numId w:val="2"/>
        </w:numPr>
      </w:pPr>
      <w:r>
        <w:t>AB 890/SB 1375 implementation</w:t>
      </w:r>
    </w:p>
    <w:p w14:paraId="07046BAE" w14:textId="6B1FA249" w:rsidR="008237A6" w:rsidRDefault="008237A6" w:rsidP="008237A6">
      <w:pPr>
        <w:pStyle w:val="ListParagraph"/>
        <w:numPr>
          <w:ilvl w:val="1"/>
          <w:numId w:val="2"/>
        </w:numPr>
      </w:pPr>
      <w:r>
        <w:t>Lobby Day Tuesday May 3, 20</w:t>
      </w:r>
      <w:r w:rsidR="00846A80">
        <w:t xml:space="preserve">22 </w:t>
      </w:r>
      <w:r w:rsidR="00846A80">
        <w:rPr>
          <w:i/>
          <w:iCs/>
        </w:rPr>
        <w:t xml:space="preserve">participation by members was encouraged. We cannot go to the capitol physically, may be virtual opportunities to meet with our legislators. </w:t>
      </w:r>
    </w:p>
    <w:p w14:paraId="5C5D9C69" w14:textId="330CEB61" w:rsidR="00846A80" w:rsidRDefault="00846A80" w:rsidP="008237A6">
      <w:pPr>
        <w:pStyle w:val="ListParagraph"/>
        <w:numPr>
          <w:ilvl w:val="1"/>
          <w:numId w:val="2"/>
        </w:numPr>
      </w:pPr>
      <w:r>
        <w:t xml:space="preserve">Delegates and Alternate delegates </w:t>
      </w:r>
      <w:r>
        <w:rPr>
          <w:i/>
          <w:iCs/>
        </w:rPr>
        <w:t>HOD is May 2, 2022. This meets every other year. Let chapter president know if you are interested.</w:t>
      </w:r>
    </w:p>
    <w:p w14:paraId="47C4FA52" w14:textId="65831E5A" w:rsidR="00846A80" w:rsidRDefault="00846A80" w:rsidP="008237A6">
      <w:pPr>
        <w:pStyle w:val="ListParagraph"/>
        <w:numPr>
          <w:ilvl w:val="1"/>
          <w:numId w:val="2"/>
        </w:numPr>
      </w:pPr>
      <w:r>
        <w:t xml:space="preserve">Annual conference reports </w:t>
      </w:r>
      <w:r>
        <w:rPr>
          <w:i/>
          <w:iCs/>
        </w:rPr>
        <w:t>Many of our chapter members went to the state conference in March. Next year will be held in Monterey, March 16-19</w:t>
      </w:r>
      <w:r w:rsidRPr="00846A80">
        <w:rPr>
          <w:i/>
          <w:iCs/>
          <w:vertAlign w:val="superscript"/>
        </w:rPr>
        <w:t>th</w:t>
      </w:r>
      <w:r>
        <w:rPr>
          <w:i/>
          <w:iCs/>
        </w:rPr>
        <w:t xml:space="preserve">. At this years conference, speakers were engaging, some of our chapter members presented. Jan won the grand prize! </w:t>
      </w:r>
    </w:p>
    <w:p w14:paraId="5F729E77" w14:textId="7230618C" w:rsidR="00A609FB" w:rsidRDefault="00A609FB" w:rsidP="00A609FB">
      <w:pPr>
        <w:pStyle w:val="ListParagraph"/>
        <w:numPr>
          <w:ilvl w:val="0"/>
          <w:numId w:val="2"/>
        </w:numPr>
      </w:pPr>
      <w:r>
        <w:t>New Business</w:t>
      </w:r>
    </w:p>
    <w:p w14:paraId="451B258E" w14:textId="69582209" w:rsidR="00846A80" w:rsidRDefault="00846A80" w:rsidP="00846A80">
      <w:pPr>
        <w:pStyle w:val="ListParagraph"/>
        <w:numPr>
          <w:ilvl w:val="1"/>
          <w:numId w:val="2"/>
        </w:numPr>
      </w:pPr>
      <w:r>
        <w:t xml:space="preserve">Student mixer 5/26 </w:t>
      </w:r>
      <w:r w:rsidR="009D7069">
        <w:rPr>
          <w:i/>
          <w:iCs/>
        </w:rPr>
        <w:t xml:space="preserve">Currently looking at venues at taprooms/breweries. Jennifer student rep is organizing. Looking for experienced NPs to act as </w:t>
      </w:r>
      <w:r w:rsidR="001134E8">
        <w:rPr>
          <w:i/>
          <w:iCs/>
        </w:rPr>
        <w:t>mentors at the mixer to network. We are asking students to invite other students.</w:t>
      </w:r>
    </w:p>
    <w:p w14:paraId="7AF1FD23" w14:textId="25AA8796" w:rsidR="00846A80" w:rsidRDefault="00846A80" w:rsidP="00846A80">
      <w:pPr>
        <w:pStyle w:val="ListParagraph"/>
        <w:numPr>
          <w:ilvl w:val="1"/>
          <w:numId w:val="2"/>
        </w:numPr>
      </w:pPr>
      <w:r>
        <w:t>New officers</w:t>
      </w:r>
      <w:r w:rsidR="001134E8">
        <w:t xml:space="preserve"> </w:t>
      </w:r>
      <w:r w:rsidR="001134E8">
        <w:rPr>
          <w:i/>
          <w:iCs/>
        </w:rPr>
        <w:t xml:space="preserve">We are looking into whose terms are up. Most positions are 2 year terms. President is working with the board to see what positions are open. You can serve as committee member or board member. There are plans to get out info on these positions. </w:t>
      </w:r>
    </w:p>
    <w:p w14:paraId="74AA72E9" w14:textId="1A204D5A" w:rsidR="00A609FB" w:rsidRDefault="00A609FB" w:rsidP="00A609FB">
      <w:pPr>
        <w:pStyle w:val="ListParagraph"/>
        <w:numPr>
          <w:ilvl w:val="0"/>
          <w:numId w:val="2"/>
        </w:numPr>
      </w:pPr>
      <w:r>
        <w:t>Committee reports</w:t>
      </w:r>
    </w:p>
    <w:p w14:paraId="64443096" w14:textId="64484A1D" w:rsidR="001134E8" w:rsidRDefault="001134E8" w:rsidP="001134E8">
      <w:pPr>
        <w:pStyle w:val="ListParagraph"/>
        <w:numPr>
          <w:ilvl w:val="1"/>
          <w:numId w:val="2"/>
        </w:numPr>
      </w:pPr>
      <w:r>
        <w:t xml:space="preserve">Finance </w:t>
      </w:r>
      <w:r>
        <w:rPr>
          <w:i/>
          <w:iCs/>
        </w:rPr>
        <w:t xml:space="preserve">We are in the process of switching our account to a different bank from Wells Fargo. We have balance of $26, 336.79. Due to this change we don’t have access to our funds at this very moment but will soon. Our budget is about $10,000-12,000/year. </w:t>
      </w:r>
    </w:p>
    <w:p w14:paraId="6BBCA239" w14:textId="7FE5D86A" w:rsidR="001134E8" w:rsidRDefault="001134E8" w:rsidP="001134E8">
      <w:pPr>
        <w:pStyle w:val="ListParagraph"/>
        <w:numPr>
          <w:ilvl w:val="1"/>
          <w:numId w:val="2"/>
        </w:numPr>
      </w:pPr>
      <w:r>
        <w:t>Marketing and Communications</w:t>
      </w:r>
      <w:r w:rsidR="00032953">
        <w:t xml:space="preserve"> </w:t>
      </w:r>
      <w:r w:rsidR="00032953">
        <w:rPr>
          <w:i/>
          <w:iCs/>
        </w:rPr>
        <w:t>Our NP Gala will be 11/15/22 at Seasons 52. You do not have to be a member to attend.</w:t>
      </w:r>
    </w:p>
    <w:p w14:paraId="3633B5CF" w14:textId="2FAC5936" w:rsidR="001134E8" w:rsidRDefault="001134E8" w:rsidP="001134E8">
      <w:pPr>
        <w:pStyle w:val="ListParagraph"/>
        <w:numPr>
          <w:ilvl w:val="1"/>
          <w:numId w:val="2"/>
        </w:numPr>
      </w:pPr>
      <w:r>
        <w:t>Scholarship</w:t>
      </w:r>
    </w:p>
    <w:p w14:paraId="01E74C74" w14:textId="0E1C1056" w:rsidR="00032953" w:rsidRDefault="00032953" w:rsidP="001134E8">
      <w:pPr>
        <w:pStyle w:val="ListParagraph"/>
        <w:numPr>
          <w:ilvl w:val="1"/>
          <w:numId w:val="2"/>
        </w:numPr>
      </w:pPr>
      <w:r>
        <w:lastRenderedPageBreak/>
        <w:t xml:space="preserve">Education </w:t>
      </w:r>
      <w:r>
        <w:rPr>
          <w:i/>
          <w:iCs/>
        </w:rPr>
        <w:t>Tricia taking over as head as of May 2022</w:t>
      </w:r>
    </w:p>
    <w:p w14:paraId="07D02C37" w14:textId="79A4B051" w:rsidR="001134E8" w:rsidRDefault="001134E8" w:rsidP="001134E8">
      <w:pPr>
        <w:pStyle w:val="ListParagraph"/>
        <w:numPr>
          <w:ilvl w:val="1"/>
          <w:numId w:val="2"/>
        </w:numPr>
      </w:pPr>
      <w:r>
        <w:t>Membership</w:t>
      </w:r>
      <w:r w:rsidR="00032953">
        <w:t xml:space="preserve"> </w:t>
      </w:r>
      <w:r w:rsidR="00032953">
        <w:rPr>
          <w:i/>
          <w:iCs/>
        </w:rPr>
        <w:t>at 379 members today, this is the highest our president has seen.</w:t>
      </w:r>
    </w:p>
    <w:p w14:paraId="701D6948" w14:textId="16D23FC8" w:rsidR="001134E8" w:rsidRDefault="001134E8" w:rsidP="001134E8">
      <w:pPr>
        <w:pStyle w:val="ListParagraph"/>
        <w:numPr>
          <w:ilvl w:val="1"/>
          <w:numId w:val="2"/>
        </w:numPr>
      </w:pPr>
      <w:r>
        <w:t>Secretary</w:t>
      </w:r>
    </w:p>
    <w:p w14:paraId="1AE59C2C" w14:textId="66415ED6" w:rsidR="001134E8" w:rsidRDefault="001134E8" w:rsidP="001134E8">
      <w:pPr>
        <w:pStyle w:val="ListParagraph"/>
        <w:numPr>
          <w:ilvl w:val="1"/>
          <w:numId w:val="2"/>
        </w:numPr>
      </w:pPr>
      <w:r>
        <w:t xml:space="preserve">Student Representatives </w:t>
      </w:r>
    </w:p>
    <w:p w14:paraId="296FB407" w14:textId="038C1BE0" w:rsidR="00A609FB" w:rsidRDefault="00A609FB" w:rsidP="00A609FB">
      <w:pPr>
        <w:pStyle w:val="ListParagraph"/>
        <w:numPr>
          <w:ilvl w:val="0"/>
          <w:numId w:val="2"/>
        </w:numPr>
      </w:pPr>
      <w:r>
        <w:t>Upcoming Chapter Meetings</w:t>
      </w:r>
    </w:p>
    <w:p w14:paraId="31160325" w14:textId="4F2B6517" w:rsidR="001134E8" w:rsidRDefault="001134E8" w:rsidP="001134E8">
      <w:pPr>
        <w:pStyle w:val="ListParagraph"/>
        <w:numPr>
          <w:ilvl w:val="1"/>
          <w:numId w:val="2"/>
        </w:numPr>
      </w:pPr>
      <w:r>
        <w:t>May 11, 2022 – Wednesday at 6 PM, Top Golf Roseville</w:t>
      </w:r>
    </w:p>
    <w:p w14:paraId="4ED20489" w14:textId="553734AE" w:rsidR="001134E8" w:rsidRDefault="001134E8" w:rsidP="001134E8">
      <w:pPr>
        <w:pStyle w:val="ListParagraph"/>
        <w:numPr>
          <w:ilvl w:val="1"/>
          <w:numId w:val="2"/>
        </w:numPr>
      </w:pPr>
      <w:r>
        <w:t>June and July – no meeting</w:t>
      </w:r>
    </w:p>
    <w:p w14:paraId="41ECD6BF" w14:textId="770E52D3" w:rsidR="001134E8" w:rsidRDefault="001134E8" w:rsidP="001134E8">
      <w:pPr>
        <w:pStyle w:val="ListParagraph"/>
        <w:numPr>
          <w:ilvl w:val="1"/>
          <w:numId w:val="2"/>
        </w:numPr>
      </w:pPr>
      <w:r>
        <w:t>August 10, 2022</w:t>
      </w:r>
    </w:p>
    <w:p w14:paraId="7B8C7298" w14:textId="172A159F" w:rsidR="001134E8" w:rsidRDefault="001134E8" w:rsidP="001134E8">
      <w:pPr>
        <w:pStyle w:val="ListParagraph"/>
        <w:numPr>
          <w:ilvl w:val="1"/>
          <w:numId w:val="2"/>
        </w:numPr>
      </w:pPr>
      <w:r>
        <w:t>September 14, 2022</w:t>
      </w:r>
    </w:p>
    <w:p w14:paraId="448C2CF5" w14:textId="29112440" w:rsidR="001134E8" w:rsidRDefault="001134E8" w:rsidP="001134E8">
      <w:pPr>
        <w:pStyle w:val="ListParagraph"/>
        <w:numPr>
          <w:ilvl w:val="1"/>
          <w:numId w:val="2"/>
        </w:numPr>
      </w:pPr>
      <w:r>
        <w:t>October 12, 2022</w:t>
      </w:r>
    </w:p>
    <w:p w14:paraId="11A87223" w14:textId="508FD4DA" w:rsidR="001134E8" w:rsidRDefault="001134E8" w:rsidP="001134E8">
      <w:pPr>
        <w:pStyle w:val="ListParagraph"/>
        <w:numPr>
          <w:ilvl w:val="1"/>
          <w:numId w:val="2"/>
        </w:numPr>
      </w:pPr>
      <w:r>
        <w:t>November NP Gala TBD</w:t>
      </w:r>
    </w:p>
    <w:p w14:paraId="38E592B3" w14:textId="6ADE51A8" w:rsidR="0061003B" w:rsidRPr="00A609FB" w:rsidRDefault="0061003B" w:rsidP="0061003B">
      <w:r>
        <w:t>Adjourn 7:47 PM.</w:t>
      </w:r>
    </w:p>
    <w:sectPr w:rsidR="0061003B" w:rsidRPr="00A609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16654"/>
    <w:multiLevelType w:val="hybridMultilevel"/>
    <w:tmpl w:val="6BA0645C"/>
    <w:lvl w:ilvl="0" w:tplc="B00664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DB3263"/>
    <w:multiLevelType w:val="hybridMultilevel"/>
    <w:tmpl w:val="4EE29A5E"/>
    <w:lvl w:ilvl="0" w:tplc="47088E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9522696">
    <w:abstractNumId w:val="1"/>
  </w:num>
  <w:num w:numId="2" w16cid:durableId="1727025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61984"/>
    <w:rsid w:val="00032953"/>
    <w:rsid w:val="001134E8"/>
    <w:rsid w:val="00161984"/>
    <w:rsid w:val="00173FDD"/>
    <w:rsid w:val="00387CEA"/>
    <w:rsid w:val="0061003B"/>
    <w:rsid w:val="006C3E1D"/>
    <w:rsid w:val="008237A6"/>
    <w:rsid w:val="00846A80"/>
    <w:rsid w:val="009D7069"/>
    <w:rsid w:val="00A609FB"/>
    <w:rsid w:val="00BF43B2"/>
    <w:rsid w:val="00C47BB7"/>
    <w:rsid w:val="00E373CC"/>
    <w:rsid w:val="00EE7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FE68C"/>
  <w15:docId w15:val="{8CD41B60-D4BD-4ACE-BE63-03106FE4C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9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Lake</dc:creator>
  <cp:keywords/>
  <dc:description/>
  <cp:lastModifiedBy>Kristen Lake</cp:lastModifiedBy>
  <cp:revision>5</cp:revision>
  <dcterms:created xsi:type="dcterms:W3CDTF">2022-06-07T18:13:00Z</dcterms:created>
  <dcterms:modified xsi:type="dcterms:W3CDTF">2022-06-07T18:38:00Z</dcterms:modified>
</cp:coreProperties>
</file>